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辽宁省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贾明宇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辽宁省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辽宁省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监督电话：024-31326007；024-31326030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联系地址：辽宁省沈阳市和平区北五经街26号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邮政编码：110000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辽宁省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辽宁省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抚顺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贾明宇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bottom"/>
          </w:tcPr>
          <w:p>
            <w:pPr>
              <w:adjustRightInd w:val="0"/>
              <w:snapToGrid w:val="0"/>
              <w:spacing w:line="600" w:lineRule="auto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162237280204227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临沂大学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本溪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柴浩博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bottom"/>
          </w:tcPr>
          <w:p>
            <w:pPr>
              <w:adjustRightInd w:val="0"/>
              <w:snapToGrid w:val="0"/>
              <w:spacing w:line="600" w:lineRule="auto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162221010901328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沈阳工程学院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待业人员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阜新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李高帅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bottom"/>
          </w:tcPr>
          <w:p>
            <w:pPr>
              <w:adjustRightInd w:val="0"/>
              <w:snapToGrid w:val="0"/>
              <w:spacing w:line="600" w:lineRule="auto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162221013101513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沈阳工程学院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辽阳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潘艳艳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bottom"/>
          </w:tcPr>
          <w:p>
            <w:pPr>
              <w:adjustRightInd w:val="0"/>
              <w:snapToGrid w:val="0"/>
              <w:spacing w:line="600" w:lineRule="auto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162221080301230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吉林建筑大学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盘锦市大洼区公共交通有限公司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盘锦市邮政管理局一级主任科员及以下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于浩淼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960" w:lineRule="auto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162221110101310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吉林师范大学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盘锦市大洼区应急管理事务服务中心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非参照公务员管理事业人员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葫芦岛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张祺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bottom"/>
          </w:tcPr>
          <w:p>
            <w:pPr>
              <w:adjustRightInd w:val="0"/>
              <w:snapToGrid w:val="0"/>
              <w:spacing w:line="600" w:lineRule="auto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162223011100623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东北林业大学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09885BE1"/>
    <w:rsid w:val="109F6818"/>
    <w:rsid w:val="163B6650"/>
    <w:rsid w:val="1E487DF8"/>
    <w:rsid w:val="2945290B"/>
    <w:rsid w:val="2CE455E0"/>
    <w:rsid w:val="2E755089"/>
    <w:rsid w:val="2FBFE248"/>
    <w:rsid w:val="30835D5B"/>
    <w:rsid w:val="31F81895"/>
    <w:rsid w:val="32546D64"/>
    <w:rsid w:val="346A0670"/>
    <w:rsid w:val="39FF3A59"/>
    <w:rsid w:val="3A786F31"/>
    <w:rsid w:val="3B392778"/>
    <w:rsid w:val="3B777F74"/>
    <w:rsid w:val="3CC2470F"/>
    <w:rsid w:val="3D1E1AE4"/>
    <w:rsid w:val="41FB1435"/>
    <w:rsid w:val="43BF2BD7"/>
    <w:rsid w:val="4FACCD78"/>
    <w:rsid w:val="539D0113"/>
    <w:rsid w:val="53B706A7"/>
    <w:rsid w:val="57C77135"/>
    <w:rsid w:val="581A21D4"/>
    <w:rsid w:val="5DF715D6"/>
    <w:rsid w:val="5E996A22"/>
    <w:rsid w:val="67CC1385"/>
    <w:rsid w:val="6B7D0910"/>
    <w:rsid w:val="6E5341C9"/>
    <w:rsid w:val="6FEF5041"/>
    <w:rsid w:val="76A7176C"/>
    <w:rsid w:val="7B7A9EB3"/>
    <w:rsid w:val="7BDA69E6"/>
    <w:rsid w:val="7F3B1E69"/>
    <w:rsid w:val="7F756464"/>
    <w:rsid w:val="7FA68819"/>
    <w:rsid w:val="7FEC4BF9"/>
    <w:rsid w:val="7FFDFF8E"/>
    <w:rsid w:val="7FFF2B21"/>
    <w:rsid w:val="A6FE7865"/>
    <w:rsid w:val="A99E9A0B"/>
    <w:rsid w:val="A9FFC41A"/>
    <w:rsid w:val="AADE2329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E95D282F"/>
    <w:rsid w:val="ED776A81"/>
    <w:rsid w:val="ED7D820D"/>
    <w:rsid w:val="EEF7378D"/>
    <w:rsid w:val="F0DB7DD8"/>
    <w:rsid w:val="F9A3FEB1"/>
    <w:rsid w:val="F9FF8B46"/>
    <w:rsid w:val="FBBF7043"/>
    <w:rsid w:val="FCB7C1AF"/>
    <w:rsid w:val="FDEB9DED"/>
    <w:rsid w:val="FF59FCFA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609</Characters>
  <Lines>3</Lines>
  <Paragraphs>1</Paragraphs>
  <TotalTime>0</TotalTime>
  <ScaleCrop>false</ScaleCrop>
  <LinksUpToDate>false</LinksUpToDate>
  <CharactersWithSpaces>611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2020-08-14T01:52:00Z</dcterms:created>
  <dc:creator>张策</dc:creator>
  <cp:lastModifiedBy>kylin</cp:lastModifiedBy>
  <cp:lastPrinted>2026-04-24T01:49:00Z</cp:lastPrinted>
  <dcterms:modified xsi:type="dcterms:W3CDTF">2026-05-08T10:37:13Z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  <property fmtid="{D5CDD505-2E9C-101B-9397-08002B2CF9AE}" pid="4" name="KSOTemplateDocerSaveRecord">
    <vt:lpwstr>eyJoZGlkIjoiMWJlMjVmYjM0ZmM5MTg4MzViZThiMDQ5NGViNDk2YWIiLCJ1c2VySWQiOiIyNDYyMDQzOTAifQ==</vt:lpwstr>
  </property>
</Properties>
</file>